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4417e956d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DRØBAK REGNSKAPSSERVICE AS</w:t>
      </w:r>
    </w:p>
    <w:sectPr>
      <w:headerReference xmlns:r="http://schemas.openxmlformats.org/officeDocument/2006/relationships" w:type="default" r:id="R9ebac23516954557"/>
      <w:footerReference xmlns:r="http://schemas.openxmlformats.org/officeDocument/2006/relationships" w:type="default" r:id="Rf07747448dc1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DRØBAK REGNSKAPSSERVICE AS   ·   Org.nr 980 443 795   ·   Verpetveien 31   ·   1543 VESTBY   ·   Tlf. 64 93 44 55   ·   drobak.regnskap@c2i.net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DRØBAK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ac23516954557" /><Relationship Type="http://schemas.openxmlformats.org/officeDocument/2006/relationships/footer" Target="/word/footer1.xml" Id="Rf07747448dc1474d" /></Relationships>
</file>