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f5fb7a1f9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LANDKREDITT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77e380da89a04416"/>
      <w:footerReference xmlns:r="http://schemas.openxmlformats.org/officeDocument/2006/relationships" w:type="default" r:id="R24b2aa72869b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380da89a04416" /><Relationship Type="http://schemas.openxmlformats.org/officeDocument/2006/relationships/footer" Target="/word/footer1.xml" Id="R24b2aa72869b4df6" /></Relationships>
</file>