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4ef826a6c44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INSTALLASJON AS</w:t>
      </w:r>
    </w:p>
    <w:sectPr>
      <w:headerReference xmlns:r="http://schemas.openxmlformats.org/officeDocument/2006/relationships" w:type="default" r:id="Ra704bbb091b7435d"/>
      <w:footerReference xmlns:r="http://schemas.openxmlformats.org/officeDocument/2006/relationships" w:type="default" r:id="R5b2c06bfd4c0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INSTALLASJON AS   ·   Org.nr 982 777 461   ·   Sundrevegen 172   ·   3570 ÅL   ·   Tlf. 32 08 19 99   ·   post@aalinst.no   ·   www.aalinst.no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4bbb091b7435d" /><Relationship Type="http://schemas.openxmlformats.org/officeDocument/2006/relationships/footer" Target="/word/footer1.xml" Id="R5b2c06bfd4c0446d" /></Relationships>
</file>