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87f813e46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BYGGENTREPRENØR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BYGGENTREPRENØR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d6e069196497e"/>
      <w:footerReference xmlns:r="http://schemas.openxmlformats.org/officeDocument/2006/relationships" w:type="default" r:id="R49cf7feb6c9a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d6e069196497e" /><Relationship Type="http://schemas.openxmlformats.org/officeDocument/2006/relationships/footer" Target="/word/footer1.xml" Id="R49cf7feb6c9a4f03" /></Relationships>
</file>