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090ee21e6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ANDREAS LØPPEN</w:t>
      </w:r>
    </w:p>
    <w:sectPr>
      <w:headerReference xmlns:r="http://schemas.openxmlformats.org/officeDocument/2006/relationships" w:type="default" r:id="R24f920ebcb764c5f"/>
      <w:footerReference xmlns:r="http://schemas.openxmlformats.org/officeDocument/2006/relationships" w:type="default" r:id="R6c3df6c4f38c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ANDREAS LØPPEN   ·   Org.nr 986 982 043   ·   Hovslia 78   ·   6250 STORDAL   ·   Tlf. 70 27 83 22   ·   andreas.loeppen@outlook.com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ANDREAS LØPPEN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920ebcb764c5f" /><Relationship Type="http://schemas.openxmlformats.org/officeDocument/2006/relationships/footer" Target="/word/footer1.xml" Id="R6c3df6c4f38c4996" /></Relationships>
</file>