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a7e6302d943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IKT-ELEKTRO AS</w:t>
      </w:r>
    </w:p>
    <w:sectPr>
      <w:headerReference xmlns:r="http://schemas.openxmlformats.org/officeDocument/2006/relationships" w:type="default" r:id="R84240048bf5f4c27"/>
      <w:footerReference xmlns:r="http://schemas.openxmlformats.org/officeDocument/2006/relationships" w:type="default" r:id="R60942c00112146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IKT-ELEKTRO AS   ·   Org.nr 987 218 452   ·   Brobekkveien 114   ·   0582 OSLO   ·   Tlf. 22 65 20 00   ·   post@ikt-elektro.no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IKT-ELEKTRO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240048bf5f4c27" /><Relationship Type="http://schemas.openxmlformats.org/officeDocument/2006/relationships/footer" Target="/word/footer1.xml" Id="R60942c0011214619" /></Relationships>
</file>