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d30fd07ad45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ELVSVEEN BLIKKENSLAGERVERKSTED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Moelv,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ELVSVEEN BLIKKENSLAGERVERKSTED AS</w:t>
      </w:r>
    </w:p>
    <w:sectPr>
      <w:headerReference xmlns:r="http://schemas.openxmlformats.org/officeDocument/2006/relationships" w:type="default" r:id="Re7cce4f2c2354b4c"/>
      <w:footerReference xmlns:r="http://schemas.openxmlformats.org/officeDocument/2006/relationships" w:type="default" r:id="Rd0a1b83c5493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ELVSVEEN BLIKKENSLAGERVERKSTED AS   ·   Org.nr 987 656 069   ·   Storgata 155   ·   2390 MOELV   ·   Tlf. 62 36 81 20   ·   blikkenslager.elvsveen@online.no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ELVSVEEN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ce4f2c2354b4c" /><Relationship Type="http://schemas.openxmlformats.org/officeDocument/2006/relationships/footer" Target="/word/footer1.xml" Id="Rd0a1b83c54934f5c" /></Relationships>
</file>