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82ccbfc07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SVINGEN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SVINGEN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748a03f7d43e9"/>
      <w:footerReference xmlns:r="http://schemas.openxmlformats.org/officeDocument/2006/relationships" w:type="default" r:id="R56c8a4d8b423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SVINGEN GRUPPEN AS   ·   Org.nr 987 841 850   ·   Hosletoppen 27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SVINGEN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748a03f7d43e9" /><Relationship Type="http://schemas.openxmlformats.org/officeDocument/2006/relationships/footer" Target="/word/footer1.xml" Id="R56c8a4d8b42341e5" /></Relationships>
</file>