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7c0e27e17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OG MASKIN AS</w:t>
      </w:r>
    </w:p>
    <w:sectPr>
      <w:headerReference xmlns:r="http://schemas.openxmlformats.org/officeDocument/2006/relationships" w:type="default" r:id="Rba1e68602fa54192"/>
      <w:footerReference xmlns:r="http://schemas.openxmlformats.org/officeDocument/2006/relationships" w:type="default" r:id="Rc7617254c66a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MASKIN AS   ·   Org.nr 987 965 991   ·   Nordstrandveien 58A   ·   8012 BODØ   ·   tom@grh.no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e68602fa54192" /><Relationship Type="http://schemas.openxmlformats.org/officeDocument/2006/relationships/footer" Target="/word/footer1.xml" Id="Rc7617254c66a492e" /></Relationships>
</file>