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c5257495a46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KVIKSVIK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KVIKSVIK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1d32ee523142d6"/>
      <w:footerReference xmlns:r="http://schemas.openxmlformats.org/officeDocument/2006/relationships" w:type="default" r:id="R5d9ddae6022b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KVIKSVIK AS   ·   Org.nr 988 167 754   ·   Svanavågen   ·   4374 EGERSUND   ·   Tlf. 51 49 25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KVIKSVIK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d32ee523142d6" /><Relationship Type="http://schemas.openxmlformats.org/officeDocument/2006/relationships/footer" Target="/word/footer1.xml" Id="R5d9ddae6022b4afc" /></Relationships>
</file>