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081959d6bf42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HOPLAND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Nordfjordeid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Nordfjordeid,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HOPLAND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efb63ff3dba4467"/>
      <w:footerReference xmlns:r="http://schemas.openxmlformats.org/officeDocument/2006/relationships" w:type="default" r:id="R4e66d507c5704c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HOPLAND AS   ·   Org.nr 988 282 766   ·   co Nordfjordeid Næringshage AS   ·   6771 NORDFJORDEID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fb63ff3dba4467" /><Relationship Type="http://schemas.openxmlformats.org/officeDocument/2006/relationships/footer" Target="/word/footer1.xml" Id="R4e66d507c5704cd4" /></Relationships>
</file>