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fce4b4e4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SKYTTERLAG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SKYTTERLAG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a84b3164449e4"/>
      <w:footerReference xmlns:r="http://schemas.openxmlformats.org/officeDocument/2006/relationships" w:type="default" r:id="R13f05bba4df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SKYTTERLAG   ·   Org.nr 988 702 749   ·   Rolls vei 19   ·   1820 SPYDEBERG   ·   spydeberg@skytterlag.no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SKYTTERLAG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84b3164449e4" /><Relationship Type="http://schemas.openxmlformats.org/officeDocument/2006/relationships/footer" Target="/word/footer1.xml" Id="R13f05bba4df1443a" /></Relationships>
</file>