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f7ca2df22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ANSONIA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ANSONIA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30bbeff56a4584"/>
      <w:footerReference xmlns:r="http://schemas.openxmlformats.org/officeDocument/2006/relationships" w:type="default" r:id="Rcdbcdb0eb7a9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ANSONIA AS   ·   Org.nr 988 914 282   ·   Slyngveien 19C   ·   0376 OSLO   ·   Tlf. 22 47 95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ANSONIA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0bbeff56a4584" /><Relationship Type="http://schemas.openxmlformats.org/officeDocument/2006/relationships/footer" Target="/word/footer1.xml" Id="Rcdbcdb0eb7a94dda" /></Relationships>
</file>