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0012bd289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4d80aee3d425f"/>
      <w:footerReference xmlns:r="http://schemas.openxmlformats.org/officeDocument/2006/relationships" w:type="default" r:id="R8405f62a3586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HOVLAND HOLDING AS   ·   Org.nr 988 987 050   ·   Edvard Griegs vei 27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4d80aee3d425f" /><Relationship Type="http://schemas.openxmlformats.org/officeDocument/2006/relationships/footer" Target="/word/footer1.xml" Id="R8405f62a35864f29" /></Relationships>
</file>