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b707f7c13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R1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R1 GRUPPEN AS</w:t>
      </w:r>
    </w:p>
    <w:sectPr>
      <w:headerReference xmlns:r="http://schemas.openxmlformats.org/officeDocument/2006/relationships" w:type="default" r:id="R6e77d47fb294470d"/>
      <w:footerReference xmlns:r="http://schemas.openxmlformats.org/officeDocument/2006/relationships" w:type="default" r:id="Rb9aca7cba28e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R1 GRUPPEN AS   ·   Org.nr 989 028 278   ·   Karussestubben 10   ·   3616 KONGSBERG   ·   roger@kongsberg-skisenter.no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R1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7d47fb294470d" /><Relationship Type="http://schemas.openxmlformats.org/officeDocument/2006/relationships/footer" Target="/word/footer1.xml" Id="Rb9aca7cba28e40d3" /></Relationships>
</file>