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d1dd1d31b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d8ccdac4ccc4545"/>
      <w:footerReference xmlns:r="http://schemas.openxmlformats.org/officeDocument/2006/relationships" w:type="default" r:id="R81b764e0ae8d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cdac4ccc4545" /><Relationship Type="http://schemas.openxmlformats.org/officeDocument/2006/relationships/footer" Target="/word/footer1.xml" Id="R81b764e0ae8d45b3" /></Relationships>
</file>