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9f8a81bf4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e15ddf6db4ba9"/>
      <w:footerReference xmlns:r="http://schemas.openxmlformats.org/officeDocument/2006/relationships" w:type="default" r:id="R09e6d6e1b3c6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15ddf6db4ba9" /><Relationship Type="http://schemas.openxmlformats.org/officeDocument/2006/relationships/footer" Target="/word/footer1.xml" Id="R09e6d6e1b3c64d43" /></Relationships>
</file>