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744b31ae6f413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HØIE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Nesbru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Nesbru, 8.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HØIE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43db48b05b44a31"/>
      <w:footerReference xmlns:r="http://schemas.openxmlformats.org/officeDocument/2006/relationships" w:type="default" r:id="R90f2ab397dc24ce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HØIE AS   ·   Org.nr 989 249 738   ·   Elveveien 20   ·   1394 NESBRU   ·   Tlf. 22 99 76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HØIE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3db48b05b44a31" /><Relationship Type="http://schemas.openxmlformats.org/officeDocument/2006/relationships/footer" Target="/word/footer1.xml" Id="R90f2ab397dc24ceb" /></Relationships>
</file>