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7bb378d6d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ffad975321d740df"/>
      <w:footerReference xmlns:r="http://schemas.openxmlformats.org/officeDocument/2006/relationships" w:type="default" r:id="Rbabafd12c9a0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d975321d740df" /><Relationship Type="http://schemas.openxmlformats.org/officeDocument/2006/relationships/footer" Target="/word/footer1.xml" Id="Rbabafd12c9a04a5f" /></Relationships>
</file>