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ee65324dd4d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GH - BOLIG AS, org.nr 989 975 862,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- BOLIG AS</w:t>
      </w:r>
    </w:p>
    <w:sectPr>
      <w:headerReference xmlns:r="http://schemas.openxmlformats.org/officeDocument/2006/relationships" w:type="default" r:id="Rd6415a7ad0ae422c"/>
      <w:footerReference xmlns:r="http://schemas.openxmlformats.org/officeDocument/2006/relationships" w:type="default" r:id="R81ca53ab9915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- BOLIG AS   ·   Org.nr 989 975 862   ·   Glomstuvegen 4B   ·   6412 MOLDE   ·   goran.sandvik@nordbohus.no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-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15a7ad0ae422c" /><Relationship Type="http://schemas.openxmlformats.org/officeDocument/2006/relationships/footer" Target="/word/footer1.xml" Id="R81ca53ab991546cc" /></Relationships>
</file>