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0c36a7afa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BIOLAND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BIOLAND AS</w:t>
      </w:r>
    </w:p>
    <w:sectPr>
      <w:headerReference xmlns:r="http://schemas.openxmlformats.org/officeDocument/2006/relationships" w:type="default" r:id="R26dcba1b7a484d9f"/>
      <w:footerReference xmlns:r="http://schemas.openxmlformats.org/officeDocument/2006/relationships" w:type="default" r:id="R668ca6482a62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BIOLAND AS   ·   Org.nr 990 832 684   ·   Røykenviklinna 611   ·   2760 BRANDBU   ·   Tlf. 61 60 47 60   ·   www.bioland.no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cba1b7a484d9f" /><Relationship Type="http://schemas.openxmlformats.org/officeDocument/2006/relationships/footer" Target="/word/footer1.xml" Id="R668ca6482a624616" /></Relationships>
</file>