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84b22c2d949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MIDVEST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MIDVEST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773c0762bd4083"/>
      <w:footerReference xmlns:r="http://schemas.openxmlformats.org/officeDocument/2006/relationships" w:type="default" r:id="Rdbbe0f472935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MIDVEST I AS   ·   Org.nr 991 773 754   ·   c/o Sparebank 1 Smn Regnskapshuset, Søren R Thornæs veg 7   ·   7800 NAMSOS   ·   post@midvest.no   ·   www.midvest.no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73c0762bd4083" /><Relationship Type="http://schemas.openxmlformats.org/officeDocument/2006/relationships/footer" Target="/word/footer1.xml" Id="Rdbbe0f4729354ed4" /></Relationships>
</file>