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36c2c5d0f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ALGRØY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ALGRØY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36994eafb4e70"/>
      <w:footerReference xmlns:r="http://schemas.openxmlformats.org/officeDocument/2006/relationships" w:type="default" r:id="R42cbcb70cdf6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ALGRØY HOLDING AS   ·   Org.nr 991 869 549   ·   Tellenes Næringspark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36994eafb4e70" /><Relationship Type="http://schemas.openxmlformats.org/officeDocument/2006/relationships/footer" Target="/word/footer1.xml" Id="R42cbcb70cdf6485b" /></Relationships>
</file>