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7c4c50c96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b01b0d9646864a0b"/>
      <w:footerReference xmlns:r="http://schemas.openxmlformats.org/officeDocument/2006/relationships" w:type="default" r:id="R86155f8a5d69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b0d9646864a0b" /><Relationship Type="http://schemas.openxmlformats.org/officeDocument/2006/relationships/footer" Target="/word/footer1.xml" Id="R86155f8a5d694ce0" /></Relationships>
</file>