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e2d6d6efb45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DREVLAND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DREVLAND HOLDING AS</w:t>
      </w:r>
    </w:p>
    <w:sectPr>
      <w:headerReference xmlns:r="http://schemas.openxmlformats.org/officeDocument/2006/relationships" w:type="default" r:id="R9f5ad76745f14c8c"/>
      <w:footerReference xmlns:r="http://schemas.openxmlformats.org/officeDocument/2006/relationships" w:type="default" r:id="Red95febc9b43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DREVLAND HOLDING AS   ·   Org.nr 992 191 279   ·   Alfheimgata 40   ·   8663 MOSJØEN   ·   kdrevlan@online.no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ad76745f14c8c" /><Relationship Type="http://schemas.openxmlformats.org/officeDocument/2006/relationships/footer" Target="/word/footer1.xml" Id="Red95febc9b43425f" /></Relationships>
</file>