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32e46911748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TECHEM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TECHEM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1a4b5fa3084657"/>
      <w:footerReference xmlns:r="http://schemas.openxmlformats.org/officeDocument/2006/relationships" w:type="default" r:id="R88bb393ae08f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TECHEM NORGE AS   ·   Org.nr 992 327 669   ·   Dicks vei 10B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TECHEM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a4b5fa3084657" /><Relationship Type="http://schemas.openxmlformats.org/officeDocument/2006/relationships/footer" Target="/word/footer1.xml" Id="R88bb393ae08f47cb" /></Relationships>
</file>