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4c626583dc45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Hammerfest,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HAMMERFEST BYGG AS</w:t>
      </w:r>
    </w:p>
    <w:sectPr>
      <w:headerReference xmlns:r="http://schemas.openxmlformats.org/officeDocument/2006/relationships" w:type="default" r:id="R8e0337f8a2994929"/>
      <w:footerReference xmlns:r="http://schemas.openxmlformats.org/officeDocument/2006/relationships" w:type="default" r:id="R017c0fe8a66846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HAMMERFEST BYGG AS   ·   Org.nr 993 326 089   ·   Båtsfjordveien 14   ·   9602 HAMMERFEST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HAMMERFEST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0337f8a2994929" /><Relationship Type="http://schemas.openxmlformats.org/officeDocument/2006/relationships/footer" Target="/word/footer1.xml" Id="R017c0fe8a668467a" /></Relationships>
</file>