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c9494350544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SERVICE OG VEDLIKEHOLD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Biristrand,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SERVICE OG VEDLIKEHOLD AS</w:t>
      </w:r>
    </w:p>
    <w:sectPr>
      <w:headerReference xmlns:r="http://schemas.openxmlformats.org/officeDocument/2006/relationships" w:type="default" r:id="R1d2fd842862440b2"/>
      <w:footerReference xmlns:r="http://schemas.openxmlformats.org/officeDocument/2006/relationships" w:type="default" r:id="R9f298f25c1d349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SERVICE OG VEDLIKEHOLD AS   ·   Org.nr 994 297 147   ·   Biristrandvegen 759   ·   2837 BIRISTRAND   ·   tranberg@biristrand.no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SERVICE OG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2fd842862440b2" /><Relationship Type="http://schemas.openxmlformats.org/officeDocument/2006/relationships/footer" Target="/word/footer1.xml" Id="R9f298f25c1d3490a" /></Relationships>
</file>