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55d099fcec4b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INVESTOR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INVESTOR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223dc611054ea8"/>
      <w:footerReference xmlns:r="http://schemas.openxmlformats.org/officeDocument/2006/relationships" w:type="default" r:id="Rf1197339655b4b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 2 AS   ·   Org.nr 995 397 803   ·   Ryghs vei 18A   ·   0785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223dc611054ea8" /><Relationship Type="http://schemas.openxmlformats.org/officeDocument/2006/relationships/footer" Target="/word/footer1.xml" Id="Rf1197339655b4b1d" /></Relationships>
</file>