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ae882363b442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SOBER KAPITAL AS</w:t>
      </w:r>
    </w:p>
    <w:sectPr>
      <w:headerReference xmlns:r="http://schemas.openxmlformats.org/officeDocument/2006/relationships" w:type="default" r:id="Reaf5f40bbca74faa"/>
      <w:footerReference xmlns:r="http://schemas.openxmlformats.org/officeDocument/2006/relationships" w:type="default" r:id="Rbb118ce74d6745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KAPITAL AS   ·   Org.nr 996 727 149   ·   Torggata 1   ·   0181 OSLO   ·   Tlf. 33 42 64 20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5f40bbca74faa" /><Relationship Type="http://schemas.openxmlformats.org/officeDocument/2006/relationships/footer" Target="/word/footer1.xml" Id="Rbb118ce74d674551" /></Relationships>
</file>