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771897e59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0a62ba3a44436"/>
      <w:footerReference xmlns:r="http://schemas.openxmlformats.org/officeDocument/2006/relationships" w:type="default" r:id="R97493d9a4db1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0a62ba3a44436" /><Relationship Type="http://schemas.openxmlformats.org/officeDocument/2006/relationships/footer" Target="/word/footer1.xml" Id="R97493d9a4db14e00" /></Relationships>
</file>