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869d0c340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ERLING ARNFINN KVÅL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Elvarli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Elvarli,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ERLING ARNFINN KVÅL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9be19a863f4a98"/>
      <w:footerReference xmlns:r="http://schemas.openxmlformats.org/officeDocument/2006/relationships" w:type="default" r:id="R7b11b06b1aca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ARNFINN KVÅL AS   ·   Org.nr 998 069 378   ·   7519 ELVARLI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ARNFINN KVÅL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be19a863f4a98" /><Relationship Type="http://schemas.openxmlformats.org/officeDocument/2006/relationships/footer" Target="/word/footer1.xml" Id="R7b11b06b1aca4d5b" /></Relationships>
</file>