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62e63a67d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GANN 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GANN 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120ff778c4092"/>
      <w:footerReference xmlns:r="http://schemas.openxmlformats.org/officeDocument/2006/relationships" w:type="default" r:id="Reeab228c93db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 TRE HOLDING AS   ·   Org.nr 998 197 848   ·   Bjorhaugslettå 38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 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120ff778c4092" /><Relationship Type="http://schemas.openxmlformats.org/officeDocument/2006/relationships/footer" Target="/word/footer1.xml" Id="Reeab228c93db4054" /></Relationships>
</file>