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3397ff327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GOHEIM TAKST OG BYGGCONSULT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GOHEIM TAKST OG BYGGCONSULT AS</w:t>
      </w:r>
    </w:p>
    <w:sectPr>
      <w:headerReference xmlns:r="http://schemas.openxmlformats.org/officeDocument/2006/relationships" w:type="default" r:id="R1f09c7cffad042a7"/>
      <w:footerReference xmlns:r="http://schemas.openxmlformats.org/officeDocument/2006/relationships" w:type="default" r:id="Rfafca96d4bc7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GOHEIM TAKST OG BYGGCONSULT AS   ·   Org.nr 998 559 391   ·   Dalbotnveien 87   ·   8920 SØMNA   ·   goheim@frisurf.no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GOHEIM TAKST OG BYGGCONSULT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9c7cffad042a7" /><Relationship Type="http://schemas.openxmlformats.org/officeDocument/2006/relationships/footer" Target="/word/footer1.xml" Id="Rfafca96d4bc7483f" /></Relationships>
</file>