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ecebe5ab448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REGNSKAPSTJENESTER EIDSVOLL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REGNSKAPSTJENESTER EIDSVOLL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ba4b6f92dd4851"/>
      <w:footerReference xmlns:r="http://schemas.openxmlformats.org/officeDocument/2006/relationships" w:type="default" r:id="R24993212159a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REGNSKAPSTJENESTER EIDSVOLL AS   ·   Org.nr 999 581 641   ·   Vormavegen 15   ·   2080 EIDSVOLL   ·   Tlf. 63 96 92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REGNSKAPSTJENESTER EIDSVOLL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a4b6f92dd4851" /><Relationship Type="http://schemas.openxmlformats.org/officeDocument/2006/relationships/footer" Target="/word/footer1.xml" Id="R24993212159a4fa0" /></Relationships>
</file>