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3904430f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0e0b4ac9a4004b13"/>
      <w:footerReference xmlns:r="http://schemas.openxmlformats.org/officeDocument/2006/relationships" w:type="default" r:id="R9778e17cccab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b4ac9a4004b13" /><Relationship Type="http://schemas.openxmlformats.org/officeDocument/2006/relationships/footer" Target="/word/footer1.xml" Id="R9778e17cccab4546" /></Relationships>
</file>